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DE35" w14:textId="77777777" w:rsidR="00652E96" w:rsidRPr="00FB4D04" w:rsidRDefault="00652E96" w:rsidP="00652E96">
      <w:pPr>
        <w:pStyle w:val="Nagwek1"/>
        <w:framePr w:w="9853" w:wrap="auto" w:x="820" w:y="63"/>
        <w:rPr>
          <w:rFonts w:ascii="Verdana" w:hAnsi="Verdana"/>
          <w:sz w:val="24"/>
        </w:rPr>
      </w:pPr>
      <w:r w:rsidRPr="00FB4D04">
        <w:rPr>
          <w:rFonts w:ascii="Verdana" w:hAnsi="Verdana"/>
          <w:sz w:val="24"/>
        </w:rPr>
        <w:t>ANKIETA dot. potrzeb szkoleniowych na lokalnym rynku pracy</w:t>
      </w:r>
    </w:p>
    <w:p w14:paraId="531B5EA9" w14:textId="77777777" w:rsidR="00652E96" w:rsidRDefault="00652E96" w:rsidP="002F2221">
      <w:pPr>
        <w:jc w:val="center"/>
        <w:rPr>
          <w:b/>
          <w:sz w:val="28"/>
          <w:szCs w:val="28"/>
        </w:rPr>
      </w:pPr>
    </w:p>
    <w:p w14:paraId="5C0B5734" w14:textId="77777777" w:rsidR="00652E96" w:rsidRPr="00772899" w:rsidRDefault="00652E96" w:rsidP="00652E96">
      <w:pPr>
        <w:spacing w:line="360" w:lineRule="auto"/>
        <w:ind w:right="-482"/>
        <w:rPr>
          <w:rFonts w:ascii="Arial" w:hAnsi="Arial" w:cs="Arial"/>
          <w:b/>
          <w:sz w:val="28"/>
          <w:szCs w:val="28"/>
        </w:rPr>
      </w:pPr>
      <w:r w:rsidRPr="00FB4D04">
        <w:rPr>
          <w:rFonts w:ascii="Verdana" w:hAnsi="Verdana" w:cs="Arial"/>
          <w:iCs/>
        </w:rPr>
        <w:t>Państwa opinia i pomoc, jest dla nas istotna z punktu widzenia potrzeb lokalnego rynku pracy, ponieważ pozwoli przygotować plan szkoleń dostosowany do wymagań i oczekiwań rynku pracy.</w:t>
      </w:r>
      <w:r w:rsidRPr="00FB4D04">
        <w:rPr>
          <w:rFonts w:ascii="Verdana" w:hAnsi="Verdana" w:cs="Arial"/>
          <w:iCs/>
        </w:rPr>
        <w:br/>
        <w:t>Prosimy o wskazanie kierunków szkoleń, w jakich Państwa zdaniem powinniśmy przeszkolić osoby bezrobotne zarejestrowane w PUP w Dzierżoniowie, aby mogły znaleźć zatrudnienie na lokalnym rynku pracy z uwzględnieniem potrzeb Państwa firmy.</w:t>
      </w:r>
      <w:r w:rsidRPr="00FB4D04">
        <w:rPr>
          <w:rFonts w:ascii="Verdana" w:hAnsi="Verdana" w:cs="Arial"/>
          <w:iCs/>
        </w:rPr>
        <w:br/>
      </w:r>
      <w:r w:rsidRPr="00772899">
        <w:rPr>
          <w:rFonts w:ascii="Arial" w:hAnsi="Arial" w:cs="Arial"/>
          <w:b/>
          <w:sz w:val="28"/>
          <w:szCs w:val="28"/>
        </w:rPr>
        <w:t>Dane pracodawcy</w:t>
      </w:r>
    </w:p>
    <w:p w14:paraId="3A1D4F9D" w14:textId="77777777" w:rsidR="00652E96" w:rsidRPr="00772899" w:rsidRDefault="00652E96" w:rsidP="00652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899">
        <w:rPr>
          <w:rFonts w:ascii="Arial" w:hAnsi="Arial" w:cs="Arial"/>
          <w:sz w:val="24"/>
          <w:szCs w:val="24"/>
        </w:rPr>
        <w:t>Nazwa i adres pracodawcy…………………………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11841F31" w14:textId="77777777" w:rsidR="00652E96" w:rsidRPr="00772899" w:rsidRDefault="00652E96" w:rsidP="00652E9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72899">
        <w:rPr>
          <w:rFonts w:ascii="Arial" w:hAnsi="Arial" w:cs="Arial"/>
          <w:sz w:val="24"/>
          <w:szCs w:val="24"/>
        </w:rPr>
        <w:t>Rodzaj prowadzonej działalności…………………………………………………………..</w:t>
      </w:r>
      <w:r w:rsidRPr="0077289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</w:p>
    <w:tbl>
      <w:tblPr>
        <w:tblW w:w="1109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Caption w:val="Ankieta potrzeb szkoleniowych dla pracodawców"/>
        <w:tblDescription w:val="&#10;Proponowane kierunki szkoleń &#10;Zakres proponowanego szkolenia, w tym ilość godzin teorii i praktyki oraz wskazanie rodzaju maszyn, sprzętu lub oprogramowania, których umiejętność obsługi jest niezbędna &#10;Uprawnienia /Umiejętności&#10;zdobyte po ukończeniu szkolenia Gotowość do zatrudnienia (wykonywania pracy na innej podstawie) po ukończeniu szkolenia&#10;TAK/NIE&#10;1.&#10;   &#10;2.&#10;   &#10;"/>
      </w:tblPr>
      <w:tblGrid>
        <w:gridCol w:w="1701"/>
        <w:gridCol w:w="4714"/>
        <w:gridCol w:w="2408"/>
        <w:gridCol w:w="2268"/>
      </w:tblGrid>
      <w:tr w:rsidR="00652E96" w14:paraId="29CC5241" w14:textId="77777777">
        <w:trPr>
          <w:trHeight w:val="758"/>
        </w:trPr>
        <w:tc>
          <w:tcPr>
            <w:tcW w:w="1701" w:type="dxa"/>
            <w:shd w:val="clear" w:color="auto" w:fill="auto"/>
          </w:tcPr>
          <w:p w14:paraId="14AD5686" w14:textId="77777777" w:rsidR="00652E96" w:rsidRDefault="00652E96">
            <w:pPr>
              <w:spacing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br/>
              <w:t>Proponowane kierunki szkoleń</w:t>
            </w:r>
          </w:p>
        </w:tc>
        <w:tc>
          <w:tcPr>
            <w:tcW w:w="4714" w:type="dxa"/>
            <w:shd w:val="clear" w:color="auto" w:fill="auto"/>
          </w:tcPr>
          <w:p w14:paraId="58DCFD3D" w14:textId="77777777" w:rsidR="00652E96" w:rsidRDefault="00652E96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br/>
              <w:t>Zakres proponowanego szkolenia, w tym ilość godzin teorii i praktyki oraz wskazanie rodzaju maszyn, sprzętu lub oprogramowania, których umiejętność obsługi jest niezbędna</w:t>
            </w:r>
          </w:p>
        </w:tc>
        <w:tc>
          <w:tcPr>
            <w:tcW w:w="2408" w:type="dxa"/>
            <w:shd w:val="clear" w:color="auto" w:fill="auto"/>
          </w:tcPr>
          <w:p w14:paraId="30EBED98" w14:textId="77777777" w:rsidR="00652E96" w:rsidRDefault="00652E96">
            <w:pPr>
              <w:spacing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br/>
              <w:t>Uprawnienia /Umiejętności</w:t>
            </w:r>
            <w:r>
              <w:rPr>
                <w:rFonts w:ascii="Verdana" w:hAnsi="Verdana" w:cs="Arial"/>
                <w:b/>
                <w:sz w:val="22"/>
                <w:szCs w:val="22"/>
              </w:rPr>
              <w:br/>
              <w:t>zdobyte po ukończeniu szkolenia</w:t>
            </w:r>
          </w:p>
        </w:tc>
        <w:tc>
          <w:tcPr>
            <w:tcW w:w="2268" w:type="dxa"/>
            <w:shd w:val="clear" w:color="auto" w:fill="auto"/>
            <w:hideMark/>
          </w:tcPr>
          <w:p w14:paraId="6606B14A" w14:textId="77777777" w:rsidR="00652E96" w:rsidRDefault="00652E96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Gotowość do zatrudnienia (wykonywania pracy na innej podstawie) po ukończeniu szkolenia</w:t>
            </w:r>
            <w:r>
              <w:rPr>
                <w:rFonts w:ascii="Verdana" w:hAnsi="Verdana" w:cs="Arial"/>
                <w:b/>
                <w:sz w:val="22"/>
                <w:szCs w:val="22"/>
              </w:rPr>
              <w:br/>
              <w:t>TAK/NIE</w:t>
            </w:r>
          </w:p>
        </w:tc>
      </w:tr>
      <w:tr w:rsidR="00652E96" w14:paraId="76F691A3" w14:textId="77777777">
        <w:trPr>
          <w:trHeight w:val="448"/>
        </w:trPr>
        <w:tc>
          <w:tcPr>
            <w:tcW w:w="1701" w:type="dxa"/>
            <w:shd w:val="clear" w:color="auto" w:fill="auto"/>
          </w:tcPr>
          <w:p w14:paraId="1E7C5072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2226EE2C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4A8BCFC5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AEA4D6" w14:textId="77777777" w:rsidR="00652E96" w:rsidRDefault="00652E96">
            <w:pPr>
              <w:rPr>
                <w:sz w:val="20"/>
                <w:szCs w:val="20"/>
              </w:rPr>
            </w:pPr>
          </w:p>
        </w:tc>
      </w:tr>
      <w:tr w:rsidR="00652E96" w14:paraId="2B5F34A5" w14:textId="77777777">
        <w:trPr>
          <w:trHeight w:val="465"/>
        </w:trPr>
        <w:tc>
          <w:tcPr>
            <w:tcW w:w="1701" w:type="dxa"/>
            <w:shd w:val="clear" w:color="auto" w:fill="auto"/>
          </w:tcPr>
          <w:p w14:paraId="6C3E09A1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23046997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B538252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BB7408" w14:textId="77777777" w:rsidR="00652E96" w:rsidRDefault="00652E96">
            <w:pPr>
              <w:rPr>
                <w:sz w:val="20"/>
                <w:szCs w:val="20"/>
              </w:rPr>
            </w:pPr>
          </w:p>
        </w:tc>
      </w:tr>
      <w:tr w:rsidR="00652E96" w14:paraId="30265ADB" w14:textId="77777777">
        <w:trPr>
          <w:trHeight w:val="465"/>
        </w:trPr>
        <w:tc>
          <w:tcPr>
            <w:tcW w:w="1701" w:type="dxa"/>
            <w:shd w:val="clear" w:color="auto" w:fill="auto"/>
          </w:tcPr>
          <w:p w14:paraId="7E735A55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2A5D5828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A0BB1F3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B692B1" w14:textId="77777777" w:rsidR="00652E96" w:rsidRDefault="00652E96">
            <w:pPr>
              <w:rPr>
                <w:sz w:val="20"/>
                <w:szCs w:val="20"/>
              </w:rPr>
            </w:pPr>
          </w:p>
        </w:tc>
      </w:tr>
      <w:tr w:rsidR="00652E96" w14:paraId="3DD9576B" w14:textId="77777777">
        <w:trPr>
          <w:trHeight w:val="465"/>
        </w:trPr>
        <w:tc>
          <w:tcPr>
            <w:tcW w:w="1701" w:type="dxa"/>
            <w:shd w:val="clear" w:color="auto" w:fill="auto"/>
          </w:tcPr>
          <w:p w14:paraId="4A785322" w14:textId="77777777" w:rsidR="00652E96" w:rsidRDefault="00652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714" w:type="dxa"/>
            <w:shd w:val="clear" w:color="auto" w:fill="auto"/>
          </w:tcPr>
          <w:p w14:paraId="051A1573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4B584F0" w14:textId="77777777" w:rsidR="00652E96" w:rsidRDefault="00652E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B9D2D0" w14:textId="77777777" w:rsidR="00652E96" w:rsidRDefault="00652E96">
            <w:pPr>
              <w:rPr>
                <w:sz w:val="20"/>
                <w:szCs w:val="20"/>
              </w:rPr>
            </w:pPr>
          </w:p>
        </w:tc>
      </w:tr>
    </w:tbl>
    <w:p w14:paraId="55FB8640" w14:textId="77777777" w:rsidR="00652E96" w:rsidRDefault="00652E96" w:rsidP="00652E96">
      <w:pPr>
        <w:spacing w:line="360" w:lineRule="auto"/>
        <w:ind w:right="-625"/>
        <w:rPr>
          <w:b/>
          <w:sz w:val="28"/>
          <w:szCs w:val="28"/>
        </w:rPr>
      </w:pPr>
      <w:r w:rsidRPr="00FB4D04">
        <w:rPr>
          <w:rFonts w:ascii="Verdana" w:hAnsi="Verdana" w:cs="Arial"/>
        </w:rPr>
        <w:t xml:space="preserve">Wypełnioną ankietę prosimy o przesłanie na adres Powiatowego Urzędu Pracy </w:t>
      </w:r>
      <w:r>
        <w:rPr>
          <w:rFonts w:ascii="Verdana" w:hAnsi="Verdana" w:cs="Arial"/>
        </w:rPr>
        <w:br/>
      </w:r>
      <w:r w:rsidRPr="00FB4D04">
        <w:rPr>
          <w:rFonts w:ascii="Verdana" w:hAnsi="Verdana" w:cs="Arial"/>
        </w:rPr>
        <w:t xml:space="preserve">w Dzierżoniowie, Rynek 27, 58-200 Dzierżoniów lub na e-mail: </w:t>
      </w:r>
      <w:hyperlink r:id="rId8" w:history="1">
        <w:r w:rsidRPr="00FB4D04">
          <w:rPr>
            <w:rStyle w:val="Hipercze"/>
            <w:rFonts w:ascii="Verdana" w:hAnsi="Verdana" w:cs="Arial"/>
            <w:color w:val="auto"/>
            <w:u w:val="none"/>
          </w:rPr>
          <w:t>sekretariat@dzierzoniow.praca.gov.pl</w:t>
        </w:r>
      </w:hyperlink>
      <w:r w:rsidRPr="00FB4D04">
        <w:rPr>
          <w:rFonts w:ascii="Verdana" w:hAnsi="Verdana" w:cs="Arial"/>
        </w:rPr>
        <w:t xml:space="preserve"> </w:t>
      </w:r>
      <w:r w:rsidRPr="00FB4D04">
        <w:rPr>
          <w:rFonts w:ascii="Verdana" w:hAnsi="Verdana" w:cs="Arial"/>
          <w:b/>
        </w:rPr>
        <w:t xml:space="preserve">w terminie do </w:t>
      </w:r>
      <w:r w:rsidR="00CA7D92">
        <w:rPr>
          <w:rFonts w:ascii="Verdana" w:hAnsi="Verdana" w:cs="Arial"/>
          <w:b/>
        </w:rPr>
        <w:t>15</w:t>
      </w:r>
      <w:r w:rsidRPr="00FB4D04">
        <w:rPr>
          <w:rFonts w:ascii="Verdana" w:hAnsi="Verdana" w:cs="Arial"/>
          <w:b/>
        </w:rPr>
        <w:t>.10.202</w:t>
      </w:r>
      <w:r w:rsidR="00CA7D92">
        <w:rPr>
          <w:rFonts w:ascii="Verdana" w:hAnsi="Verdana" w:cs="Arial"/>
          <w:b/>
        </w:rPr>
        <w:t>4</w:t>
      </w:r>
      <w:r w:rsidRPr="00FB4D04">
        <w:rPr>
          <w:rFonts w:ascii="Verdana" w:hAnsi="Verdana" w:cs="Arial"/>
          <w:b/>
        </w:rPr>
        <w:t xml:space="preserve">r. </w:t>
      </w:r>
    </w:p>
    <w:sectPr w:rsidR="00652E96" w:rsidSect="00BA16AF">
      <w:footerReference w:type="even" r:id="rId9"/>
      <w:headerReference w:type="first" r:id="rId10"/>
      <w:footerReference w:type="first" r:id="rId11"/>
      <w:pgSz w:w="11906" w:h="16838"/>
      <w:pgMar w:top="108" w:right="1191" w:bottom="1304" w:left="1134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43A8" w14:textId="77777777" w:rsidR="00F037DC" w:rsidRDefault="00F037DC">
      <w:r>
        <w:separator/>
      </w:r>
    </w:p>
  </w:endnote>
  <w:endnote w:type="continuationSeparator" w:id="0">
    <w:p w14:paraId="53850091" w14:textId="77777777" w:rsidR="00F037DC" w:rsidRDefault="00F0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9F5E" w14:textId="77777777" w:rsidR="0092244C" w:rsidRDefault="0092244C" w:rsidP="00485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E99A90" w14:textId="77777777" w:rsidR="0092244C" w:rsidRDefault="0092244C" w:rsidP="00ED3D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D170" w14:textId="6E185D83" w:rsidR="00BA16AF" w:rsidRDefault="009362D8" w:rsidP="00BA16AF">
    <w:pPr>
      <w:ind w:left="142"/>
      <w:rPr>
        <w:rFonts w:ascii="Calibri" w:hAnsi="Calibri"/>
        <w:b/>
        <w:sz w:val="16"/>
        <w:szCs w:val="16"/>
      </w:rPr>
    </w:pPr>
    <w:r>
      <w:rPr>
        <w:rFonts w:ascii="Calibri" w:hAnsi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A423D" wp14:editId="197D1196">
              <wp:simplePos x="0" y="0"/>
              <wp:positionH relativeFrom="column">
                <wp:posOffset>-148590</wp:posOffset>
              </wp:positionH>
              <wp:positionV relativeFrom="paragraph">
                <wp:posOffset>89535</wp:posOffset>
              </wp:positionV>
              <wp:extent cx="6324600" cy="635"/>
              <wp:effectExtent l="13335" t="13335" r="5715" b="5080"/>
              <wp:wrapNone/>
              <wp:docPr id="208552516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A2B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7pt;margin-top:7.05pt;width:49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9ODuwEAAFgDAAAOAAAAZHJzL2Uyb0RvYy54bWysU8Fu2zAMvQ/YPwi6L3bSJdiMOD2k6y7d&#10;FqDdBzCybAuVRYFU4uTvJ6lO1m23oT4IlEg+Pj7S69vTYMVRExt0tZzPSim0U9gY19Xy59P9h09S&#10;cADXgEWna3nWLG8379+tR1/pBfZoG00igjiuRl/LPgRfFQWrXg/AM/TaRWeLNECIV+qKhmCM6IMt&#10;FmW5KkakxhMqzRxf716ccpPx21ar8KNtWQdhaxm5hXxSPvfpLDZrqDoC3xs10YD/YDGAcbHoFeoO&#10;AogDmX+gBqMIGdswUzgU2LZG6dxD7GZe/tXNYw9e516iOOyvMvHbwarvx63bUaKuTu7RP6B6ZuFw&#10;24PrdCbwdPZxcPMkVTF6rq4p6cJ+R2I/fsMmxsAhYFbh1NKQIGN/4pTFPl/F1qcgVHxc3Sw+rso4&#10;ExV9q5tlxofqkuqJw1eNg0hGLTkQmK4PW3QuDhVpngvB8YFDIgbVJSHVdXhvrM2ztU6Mtfy8XCxz&#10;AqM1TXKmMKZuv7UkjpC2I38Tiz/CCA+uyWC9hubLZAcw9sWOxa2bxEl6pOXjao/NeUcX0eL4Mstp&#10;1dJ+vL7n7N8/xOYXAAAA//8DAFBLAwQUAAYACAAAACEAZnIRcN4AAAAJAQAADwAAAGRycy9kb3du&#10;cmV2LnhtbEyPwU7DMAyG70i8Q2QkLmhLG8bYStNpQuLAkW0S16zx2kLjVE26lj093gmO9v/p9+d8&#10;M7lWnLEPjScN6TwBgVR621Cl4bB/m61AhGjImtYTavjBAJvi9iY3mfUjfeB5FyvBJRQyo6GOscuk&#10;DGWNzoS575A4O/nemchjX0nbm5HLXStVkiylMw3xhdp0+Fpj+b0bnAYMw1OabNeuOrxfxodPdfka&#10;u73W93fT9gVExCn+wXDVZ3Uo2OnoB7JBtBpm6nHBKAeLFAQD62e1BHG8LhTIIpf/Pyh+AQAA//8D&#10;AFBLAQItABQABgAIAAAAIQC2gziS/gAAAOEBAAATAAAAAAAAAAAAAAAAAAAAAABbQ29udGVudF9U&#10;eXBlc10ueG1sUEsBAi0AFAAGAAgAAAAhADj9If/WAAAAlAEAAAsAAAAAAAAAAAAAAAAALwEAAF9y&#10;ZWxzLy5yZWxzUEsBAi0AFAAGAAgAAAAhAHRz04O7AQAAWAMAAA4AAAAAAAAAAAAAAAAALgIAAGRy&#10;cy9lMm9Eb2MueG1sUEsBAi0AFAAGAAgAAAAhAGZyEXDeAAAACQEAAA8AAAAAAAAAAAAAAAAAFQQA&#10;AGRycy9kb3ducmV2LnhtbFBLBQYAAAAABAAEAPMAAAAgBQAAAAA=&#10;"/>
          </w:pict>
        </mc:Fallback>
      </mc:AlternateContent>
    </w:r>
    <w:r w:rsidR="006A3360">
      <w:rPr>
        <w:rFonts w:ascii="Calibri" w:hAnsi="Calibri"/>
        <w:b/>
        <w:sz w:val="16"/>
        <w:szCs w:val="16"/>
      </w:rPr>
      <w:t xml:space="preserve">                    </w:t>
    </w:r>
  </w:p>
  <w:p w14:paraId="3D76B165" w14:textId="62449F8F" w:rsidR="00BA16AF" w:rsidRDefault="009362D8" w:rsidP="00BA16AF">
    <w:pPr>
      <w:ind w:left="-56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C07E2" wp14:editId="1A845885">
              <wp:simplePos x="0" y="0"/>
              <wp:positionH relativeFrom="column">
                <wp:posOffset>-221615</wp:posOffset>
              </wp:positionH>
              <wp:positionV relativeFrom="paragraph">
                <wp:posOffset>125730</wp:posOffset>
              </wp:positionV>
              <wp:extent cx="2844165" cy="839470"/>
              <wp:effectExtent l="0" t="1905" r="0" b="0"/>
              <wp:wrapNone/>
              <wp:docPr id="36780126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16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4D590" w14:textId="77777777" w:rsidR="000E6B5A" w:rsidRDefault="000E6B5A" w:rsidP="000E6B5A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Pośrednictwo pracy w ramach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aktywnych form zatrudnienia</w:t>
                          </w:r>
                        </w:p>
                        <w:p w14:paraId="2F61E87B" w14:textId="77777777" w:rsidR="000E6B5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Dział Wspierania Zatrudnienia</w:t>
                          </w:r>
                        </w:p>
                        <w:p w14:paraId="5A207120" w14:textId="77777777" w:rsidR="000E6B5A" w:rsidRPr="00B460A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pokój nr 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74 832 52 43, 74 832 52 49</w:t>
                          </w:r>
                        </w:p>
                        <w:p w14:paraId="29A0CC8A" w14:textId="77777777" w:rsidR="000E6B5A" w:rsidRPr="00B57E62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Dział Wspierania Przedsiębiorczości i Projektów</w:t>
                          </w:r>
                        </w:p>
                        <w:p w14:paraId="18D3A3E6" w14:textId="77777777" w:rsidR="000E6B5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pokój nr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 w:rsidR="00652E9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74 832 52 4</w:t>
                          </w:r>
                          <w:r w:rsidR="00652E9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</w:p>
                        <w:p w14:paraId="0A437943" w14:textId="77777777" w:rsidR="000E6B5A" w:rsidRDefault="000E6B5A" w:rsidP="000E6B5A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Organizacja szkoleń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i Krajowy Fundusz Szkoleniowy</w:t>
                          </w:r>
                        </w:p>
                        <w:p w14:paraId="598FB67C" w14:textId="77777777" w:rsidR="000E6B5A" w:rsidRDefault="000E6B5A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pokój nr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3a</w:t>
                          </w: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2 52</w:t>
                          </w:r>
                          <w:r w:rsidR="0058096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37</w:t>
                          </w:r>
                        </w:p>
                        <w:p w14:paraId="7958A742" w14:textId="77777777" w:rsidR="002A7404" w:rsidRPr="002A7404" w:rsidRDefault="002A7404" w:rsidP="000E6B5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C07E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-17.45pt;margin-top:9.9pt;width:223.95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gV9AEAAMoDAAAOAAAAZHJzL2Uyb0RvYy54bWysU8tu2zAQvBfoPxC817JdJXEEy0HqwEWB&#10;9AGk/QCKoiSiFJdd0pbcr++SchwjvRXVgeByydmd2dH6buwNOyj0GmzJF7M5Z8pKqLVtS/7j++7d&#10;ijMfhK2FAatKflSe323evlkPrlBL6MDUChmBWF8MruRdCK7IMi871Qs/A6csJRvAXgQKsc1qFAOh&#10;9yZbzufX2QBYOwSpvKfThynJNwm/aZQMX5vGq8BMyam3kFZMaxXXbLMWRYvCdVqe2hD/0EUvtKWi&#10;Z6gHEQTbo/4LqtcSwUMTZhL6DJpGS5U4EJvF/BWbp044lbiQON6dZfL/D1Z+OTy5b8jC+AFGGmAi&#10;4d0jyJ+eWdh2wrbqHhGGTomaCi+iZNngfHF6GqX2hY8g1fAZahqy2AdIQGODfVSFeDJCpwEcz6Kr&#10;MTBJh8tVni+urziTlFu9v81v0lQyUTy/dujDRwU9i5uSIw01oYvDow+xG1E8X4nFPBhd77QxKcC2&#10;2hpkB0EG2KUvEXh1zdh42UJ8NiHGk0QzMps4hrEaKRnpVlAfiTDCZCj6AWjTAf7mbCAzldz/2gtU&#10;nJlPlkS7XeR5dF8K8qubJQV4makuM8JKgip54GzabsPk2L1D3XZUaRqThXsSutFJg5euTn2TYZI0&#10;J3NHR17G6dbLL7j5AwAA//8DAFBLAwQUAAYACAAAACEAij/Pd94AAAAKAQAADwAAAGRycy9kb3du&#10;cmV2LnhtbEyPQU/CQBCF7yb+h82YeDGwBQrY2i1RE41XkB8wbYe2sTvbdBda/r3jSY7z3pc372W7&#10;yXbqQoNvHRtYzCNQxKWrWq4NHL8/Zs+gfECusHNMBq7kYZff32WYVm7kPV0OoVYSwj5FA00Ifaq1&#10;Lxuy6OeuJxbv5AaLQc6h1tWAo4TbTi+jaKMttiwfGuzpvaHy53C2Bk5f49M6GYvPcNzu480bttvC&#10;XY15fJheX0AFmsI/DH/1pTrk0qlwZ6686gzMVnEiqBiJTBAgXqxkXCHCehmBzjN9OyH/BQAA//8D&#10;AFBLAQItABQABgAIAAAAIQC2gziS/gAAAOEBAAATAAAAAAAAAAAAAAAAAAAAAABbQ29udGVudF9U&#10;eXBlc10ueG1sUEsBAi0AFAAGAAgAAAAhADj9If/WAAAAlAEAAAsAAAAAAAAAAAAAAAAALwEAAF9y&#10;ZWxzLy5yZWxzUEsBAi0AFAAGAAgAAAAhAJHtqBX0AQAAygMAAA4AAAAAAAAAAAAAAAAALgIAAGRy&#10;cy9lMm9Eb2MueG1sUEsBAi0AFAAGAAgAAAAhAIo/z3feAAAACgEAAA8AAAAAAAAAAAAAAAAATgQA&#10;AGRycy9kb3ducmV2LnhtbFBLBQYAAAAABAAEAPMAAABZBQAAAAA=&#10;" stroked="f">
              <v:textbox>
                <w:txbxContent>
                  <w:p w14:paraId="5864D590" w14:textId="77777777" w:rsidR="000E6B5A" w:rsidRDefault="000E6B5A" w:rsidP="000E6B5A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Pośrednictwo pracy w ramach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aktywnych form zatrudnienia</w:t>
                    </w:r>
                  </w:p>
                  <w:p w14:paraId="2F61E87B" w14:textId="77777777" w:rsidR="000E6B5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Dział Wspierania Zatrudnienia</w:t>
                    </w:r>
                  </w:p>
                  <w:p w14:paraId="5A207120" w14:textId="77777777" w:rsidR="000E6B5A" w:rsidRPr="00B460A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>pokój nr 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tel. 74 832 52 43, 74 832 52 49</w:t>
                    </w:r>
                  </w:p>
                  <w:p w14:paraId="29A0CC8A" w14:textId="77777777" w:rsidR="000E6B5A" w:rsidRPr="00B57E62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Dział Wspierania Przedsiębiorczości i Projektów</w:t>
                    </w:r>
                  </w:p>
                  <w:p w14:paraId="18D3A3E6" w14:textId="77777777" w:rsidR="000E6B5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pokój nr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 w:rsidR="00652E96"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tel. 74 832 52 4</w:t>
                    </w:r>
                    <w:r w:rsidR="00652E96"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</w:p>
                  <w:p w14:paraId="0A437943" w14:textId="77777777" w:rsidR="000E6B5A" w:rsidRDefault="000E6B5A" w:rsidP="000E6B5A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Organizacja szkoleń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i Krajowy Fundusz Szkoleniowy</w:t>
                    </w:r>
                  </w:p>
                  <w:p w14:paraId="598FB67C" w14:textId="77777777" w:rsidR="000E6B5A" w:rsidRDefault="000E6B5A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pokój nr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3a</w:t>
                    </w: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>, tel. 74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>83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2 52</w:t>
                    </w:r>
                    <w:r w:rsidR="0058096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37</w:t>
                    </w:r>
                  </w:p>
                  <w:p w14:paraId="7958A742" w14:textId="77777777" w:rsidR="002A7404" w:rsidRPr="002A7404" w:rsidRDefault="002A7404" w:rsidP="000E6B5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A16AF" w:rsidRPr="00B57E62">
      <w:rPr>
        <w:rFonts w:ascii="Arial" w:hAnsi="Arial" w:cs="Arial"/>
        <w:b/>
        <w:sz w:val="16"/>
        <w:szCs w:val="16"/>
      </w:rPr>
      <w:t>CENTRUM AKTYWIZACJI ZAWODOWEJ</w:t>
    </w:r>
  </w:p>
  <w:p w14:paraId="0D804556" w14:textId="6D1AC39D" w:rsidR="00F4469F" w:rsidRDefault="009362D8" w:rsidP="00BA16AF">
    <w:pPr>
      <w:ind w:left="-56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574E54" wp14:editId="420FA431">
              <wp:simplePos x="0" y="0"/>
              <wp:positionH relativeFrom="column">
                <wp:posOffset>3354070</wp:posOffset>
              </wp:positionH>
              <wp:positionV relativeFrom="paragraph">
                <wp:posOffset>8890</wp:posOffset>
              </wp:positionV>
              <wp:extent cx="2907665" cy="845820"/>
              <wp:effectExtent l="1270" t="0" r="0" b="2540"/>
              <wp:wrapNone/>
              <wp:docPr id="20667444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5BC5" w14:textId="77777777" w:rsidR="000E6B5A" w:rsidRPr="00A67003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6700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Poradnictwo zawodowe</w:t>
                          </w:r>
                        </w:p>
                        <w:p w14:paraId="2F065B26" w14:textId="4A810641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pokój nr 3</w:t>
                          </w:r>
                          <w:r w:rsidR="00204F7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tel. 74 832 52 3</w:t>
                          </w:r>
                          <w:r w:rsidR="00204F7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21E39EB1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Dzierżoniów, ul. Świdnicka 38</w:t>
                          </w:r>
                        </w:p>
                        <w:p w14:paraId="344BB6A1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Pośrednictwo pracy krajowe</w:t>
                          </w:r>
                        </w:p>
                        <w:p w14:paraId="57AA1F85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57E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pokój nr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3, tel. 74 832 52 33, 74 832 52 35</w:t>
                          </w:r>
                        </w:p>
                        <w:p w14:paraId="348813C6" w14:textId="77777777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A740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Zatrudnianie cudzoziemców</w:t>
                          </w:r>
                          <w:r w:rsidR="0058096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i pośrednictwo pracy za</w:t>
                          </w:r>
                          <w:r w:rsidR="00EB3EB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</w:t>
                          </w:r>
                          <w:r w:rsidR="0058096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raniczne</w:t>
                          </w:r>
                        </w:p>
                        <w:p w14:paraId="636B6054" w14:textId="52D9C6E0" w:rsidR="000E6B5A" w:rsidRDefault="000E6B5A" w:rsidP="000E6B5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A740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Dzierż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oniów, pokój nr 3, tel. 74 832 52 32</w:t>
                          </w:r>
                        </w:p>
                        <w:p w14:paraId="295B68B5" w14:textId="77777777" w:rsidR="00256E2D" w:rsidRPr="000D6E9A" w:rsidRDefault="00256E2D" w:rsidP="000D6E9A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74E5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264.1pt;margin-top:.7pt;width:228.9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sr9wEAANE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L+d3qxWS84k5daL5XqeppKJ/OW1Qx8+KehY3BQcaagJXRwffYjdiPzlSizmwehqr41JATbl&#10;ziA7CjLAPn2JwJtrxsbLFuKzETGeJJqR2cgxDOXAdHXWILIuoToRb4TRV/Qf0KYF/M1ZT54quP91&#10;EKg4M58taXc7WyyiCVOwWN4QU4bXmfI6I6wkqIIHzsbtLozGPTjUTUuVxmlZuCe9a52keO3q3D75&#10;Jil09ng05nWcbr3+ids/AAAA//8DAFBLAwQUAAYACAAAACEAYl0MJd0AAAAJAQAADwAAAGRycy9k&#10;b3ducmV2LnhtbEyP0U6DQBBF3038h82Y+GLsUqSUUpZGTTS+tvYDBnYKpOwuYbeF/r3jkz7enJs7&#10;Z4rdbHpxpdF3zipYLiIQZGunO9soOH5/PGcgfECrsXeWFNzIw668vysw126ye7oeQiN4xPocFbQh&#10;DLmUvm7JoF+4gSyzkxsNBo5jI/WIE4+bXsZRlEqDneULLQ703lJ9PlyMgtPX9LTaTNVnOK73SfqG&#10;3bpyN6UeH+bXLYhAc/grw68+q0PJTpW7WO1Fr2AVZzFXGSQgmG+ydAmi4vySpCDLQv7/oPwBAAD/&#10;/wMAUEsBAi0AFAAGAAgAAAAhALaDOJL+AAAA4QEAABMAAAAAAAAAAAAAAAAAAAAAAFtDb250ZW50&#10;X1R5cGVzXS54bWxQSwECLQAUAAYACAAAACEAOP0h/9YAAACUAQAACwAAAAAAAAAAAAAAAAAvAQAA&#10;X3JlbHMvLnJlbHNQSwECLQAUAAYACAAAACEAtSELK/cBAADRAwAADgAAAAAAAAAAAAAAAAAuAgAA&#10;ZHJzL2Uyb0RvYy54bWxQSwECLQAUAAYACAAAACEAYl0MJd0AAAAJAQAADwAAAAAAAAAAAAAAAABR&#10;BAAAZHJzL2Rvd25yZXYueG1sUEsFBgAAAAAEAAQA8wAAAFsFAAAAAA==&#10;" stroked="f">
              <v:textbox>
                <w:txbxContent>
                  <w:p w14:paraId="298D5BC5" w14:textId="77777777" w:rsidR="000E6B5A" w:rsidRPr="00A67003" w:rsidRDefault="000E6B5A" w:rsidP="000E6B5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A6700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Poradnictwo zawodowe</w:t>
                    </w:r>
                  </w:p>
                  <w:p w14:paraId="2F065B26" w14:textId="4A810641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pokój nr 3</w:t>
                    </w:r>
                    <w:r w:rsidR="00204F7D">
                      <w:rPr>
                        <w:rFonts w:ascii="Arial" w:hAnsi="Arial" w:cs="Arial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tel. 74 832 52 3</w:t>
                    </w:r>
                    <w:r w:rsidR="00204F7D">
                      <w:rPr>
                        <w:rFonts w:ascii="Arial" w:hAnsi="Arial" w:cs="Arial"/>
                        <w:sz w:val="14"/>
                        <w:szCs w:val="14"/>
                      </w:rPr>
                      <w:t>2</w:t>
                    </w:r>
                  </w:p>
                  <w:p w14:paraId="21E39EB1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Dzierżoniów, ul. Świdnicka 38</w:t>
                    </w:r>
                  </w:p>
                  <w:p w14:paraId="344BB6A1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Pośrednictwo pracy krajowe</w:t>
                    </w:r>
                  </w:p>
                  <w:p w14:paraId="57AA1F85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57E6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pokój nr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3, tel. 74 832 52 33, 74 832 52 35</w:t>
                    </w:r>
                  </w:p>
                  <w:p w14:paraId="348813C6" w14:textId="77777777" w:rsidR="000E6B5A" w:rsidRDefault="000E6B5A" w:rsidP="000E6B5A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A740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Zatrudnianie cudzoziemców</w:t>
                    </w:r>
                    <w:r w:rsidR="0058096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i pośrednictwo pracy za</w:t>
                    </w:r>
                    <w:r w:rsidR="00EB3EB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</w:t>
                    </w:r>
                    <w:r w:rsidR="0058096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raniczne</w:t>
                    </w:r>
                  </w:p>
                  <w:p w14:paraId="636B6054" w14:textId="52D9C6E0" w:rsidR="000E6B5A" w:rsidRDefault="000E6B5A" w:rsidP="000E6B5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A7404">
                      <w:rPr>
                        <w:rFonts w:ascii="Arial" w:hAnsi="Arial" w:cs="Arial"/>
                        <w:sz w:val="14"/>
                        <w:szCs w:val="14"/>
                      </w:rPr>
                      <w:t>Dzierż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oniów, pokój nr 3, tel. 74 832 52 32</w:t>
                    </w:r>
                  </w:p>
                  <w:p w14:paraId="295B68B5" w14:textId="77777777" w:rsidR="00256E2D" w:rsidRPr="000D6E9A" w:rsidRDefault="00256E2D" w:rsidP="000D6E9A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CF0BF53" w14:textId="77777777" w:rsidR="005A77FE" w:rsidRDefault="005A77FE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0AE886C8" w14:textId="77777777" w:rsidR="00F4469F" w:rsidRDefault="00F4469F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15875FE8" w14:textId="77777777" w:rsidR="002A7404" w:rsidRDefault="002A7404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0576F212" w14:textId="77777777" w:rsidR="002A7404" w:rsidRDefault="002A7404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3F314527" w14:textId="77777777" w:rsidR="00F4469F" w:rsidRDefault="00F4469F" w:rsidP="00BA16AF">
    <w:pPr>
      <w:ind w:left="-567"/>
      <w:jc w:val="center"/>
      <w:rPr>
        <w:rFonts w:ascii="Arial" w:hAnsi="Arial" w:cs="Arial"/>
        <w:b/>
        <w:sz w:val="16"/>
        <w:szCs w:val="16"/>
      </w:rPr>
    </w:pPr>
  </w:p>
  <w:p w14:paraId="6036ADE0" w14:textId="77777777" w:rsidR="005A77FE" w:rsidRDefault="005A77FE" w:rsidP="009A5D7B">
    <w:pPr>
      <w:rPr>
        <w:rFonts w:ascii="Arial" w:hAnsi="Arial" w:cs="Arial"/>
        <w:b/>
        <w:sz w:val="16"/>
        <w:szCs w:val="16"/>
      </w:rPr>
    </w:pPr>
  </w:p>
  <w:p w14:paraId="2CB959DF" w14:textId="77777777" w:rsidR="00F4469F" w:rsidRPr="00B57E62" w:rsidRDefault="00F4469F" w:rsidP="00294CBA">
    <w:pPr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76BE" w14:textId="77777777" w:rsidR="00F037DC" w:rsidRDefault="00F037DC">
      <w:r>
        <w:separator/>
      </w:r>
    </w:p>
  </w:footnote>
  <w:footnote w:type="continuationSeparator" w:id="0">
    <w:p w14:paraId="65BA02AC" w14:textId="77777777" w:rsidR="00F037DC" w:rsidRDefault="00F0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1D2B" w14:textId="77777777" w:rsidR="00BA16AF" w:rsidRDefault="00BA16AF" w:rsidP="00BA16AF">
    <w:pPr>
      <w:jc w:val="both"/>
    </w:pPr>
  </w:p>
  <w:p w14:paraId="735EB8BC" w14:textId="77777777" w:rsidR="00BA16AF" w:rsidRPr="00AD37D5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 w:cs="Arial"/>
        <w:sz w:val="16"/>
        <w:szCs w:val="16"/>
      </w:rPr>
    </w:pPr>
    <w:r w:rsidRPr="00AD37D5">
      <w:rPr>
        <w:rFonts w:ascii="Century Gothic" w:hAnsi="Century Gothic" w:cs="Arial"/>
        <w:sz w:val="16"/>
        <w:szCs w:val="16"/>
      </w:rPr>
      <w:t>58-200 Dzierżoniów, Rynek 27</w:t>
    </w:r>
  </w:p>
  <w:p w14:paraId="13E1F465" w14:textId="77777777" w:rsidR="00BA16AF" w:rsidRPr="00AD37D5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</w:rPr>
    </w:pPr>
    <w:r w:rsidRPr="00AD37D5">
      <w:rPr>
        <w:rFonts w:ascii="Century Gothic" w:hAnsi="Century Gothic"/>
        <w:sz w:val="16"/>
        <w:szCs w:val="16"/>
      </w:rPr>
      <w:t>informacja: tel. (74) 831 19 92</w:t>
    </w:r>
  </w:p>
  <w:p w14:paraId="5E696FFA" w14:textId="77777777" w:rsidR="00BA16AF" w:rsidRPr="00AD37D5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  <w:lang w:val="en-US"/>
      </w:rPr>
    </w:pPr>
    <w:r w:rsidRPr="00AD37D5">
      <w:rPr>
        <w:rFonts w:ascii="Century Gothic" w:hAnsi="Century Gothic"/>
        <w:sz w:val="16"/>
        <w:szCs w:val="16"/>
      </w:rPr>
      <w:t xml:space="preserve">sekretariat tel. </w:t>
    </w:r>
    <w:r w:rsidRPr="00AD37D5">
      <w:rPr>
        <w:rFonts w:ascii="Century Gothic" w:hAnsi="Century Gothic"/>
        <w:sz w:val="16"/>
        <w:szCs w:val="16"/>
        <w:lang w:val="en-US"/>
      </w:rPr>
      <w:t>(74) 832 03 80, fax (74) 831 23 47</w:t>
    </w:r>
  </w:p>
  <w:p w14:paraId="0DF9A6E2" w14:textId="77777777" w:rsidR="00BA16AF" w:rsidRDefault="00BA16AF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  <w:lang w:val="de-DE"/>
      </w:rPr>
    </w:pPr>
    <w:proofErr w:type="spellStart"/>
    <w:r w:rsidRPr="00AD37D5">
      <w:rPr>
        <w:rFonts w:ascii="Century Gothic" w:hAnsi="Century Gothic"/>
        <w:sz w:val="16"/>
        <w:szCs w:val="16"/>
        <w:lang w:val="de-DE"/>
      </w:rPr>
      <w:t>e-mail</w:t>
    </w:r>
    <w:proofErr w:type="spellEnd"/>
    <w:r w:rsidRPr="00AD37D5">
      <w:rPr>
        <w:rFonts w:ascii="Century Gothic" w:hAnsi="Century Gothic"/>
        <w:sz w:val="16"/>
        <w:szCs w:val="16"/>
        <w:lang w:val="de-DE"/>
      </w:rPr>
      <w:t xml:space="preserve">: </w:t>
    </w:r>
    <w:hyperlink r:id="rId1" w:history="1">
      <w:r w:rsidRPr="00AD37D5">
        <w:rPr>
          <w:rStyle w:val="Hipercze"/>
          <w:rFonts w:ascii="Century Gothic" w:hAnsi="Century Gothic"/>
          <w:color w:val="auto"/>
          <w:sz w:val="16"/>
          <w:szCs w:val="16"/>
          <w:lang w:val="de-DE"/>
        </w:rPr>
        <w:t>sekretariat@dzierzoniow</w:t>
      </w:r>
      <w:r w:rsidR="00A30568">
        <w:rPr>
          <w:rStyle w:val="Hipercze"/>
          <w:rFonts w:ascii="Century Gothic" w:hAnsi="Century Gothic"/>
          <w:color w:val="auto"/>
          <w:sz w:val="16"/>
          <w:szCs w:val="16"/>
          <w:lang w:val="de-DE"/>
        </w:rPr>
        <w:t>.praca.gov</w:t>
      </w:r>
      <w:r w:rsidRPr="00AD37D5">
        <w:rPr>
          <w:rStyle w:val="Hipercze"/>
          <w:rFonts w:ascii="Century Gothic" w:hAnsi="Century Gothic"/>
          <w:color w:val="auto"/>
          <w:sz w:val="16"/>
          <w:szCs w:val="16"/>
          <w:lang w:val="de-DE"/>
        </w:rPr>
        <w:t>.pl</w:t>
      </w:r>
    </w:hyperlink>
  </w:p>
  <w:p w14:paraId="3D83F681" w14:textId="77777777" w:rsidR="00956C66" w:rsidRPr="00956C66" w:rsidRDefault="00956C66" w:rsidP="00BA16AF">
    <w:pPr>
      <w:framePr w:w="4513" w:h="1315" w:hSpace="141" w:wrap="auto" w:vAnchor="text" w:hAnchor="page" w:x="3835" w:y="1"/>
      <w:jc w:val="center"/>
      <w:rPr>
        <w:rFonts w:ascii="Century Gothic" w:hAnsi="Century Gothic"/>
        <w:sz w:val="16"/>
        <w:szCs w:val="16"/>
        <w:lang w:val="de-DE"/>
      </w:rPr>
    </w:pPr>
    <w:r w:rsidRPr="00956C66">
      <w:rPr>
        <w:rFonts w:ascii="Century Gothic" w:hAnsi="Century Gothic"/>
        <w:b/>
        <w:sz w:val="16"/>
        <w:szCs w:val="16"/>
      </w:rPr>
      <w:t>dzierzoniow.praca.gov.pl</w:t>
    </w:r>
  </w:p>
  <w:p w14:paraId="0A949ADE" w14:textId="44312337" w:rsidR="00BA16AF" w:rsidRDefault="009362D8" w:rsidP="00BA16AF">
    <w:pPr>
      <w:ind w:left="-284" w:right="-319"/>
      <w:jc w:val="both"/>
    </w:pPr>
    <w:r>
      <w:rPr>
        <w:noProof/>
      </w:rPr>
      <w:drawing>
        <wp:inline distT="0" distB="0" distL="0" distR="0" wp14:anchorId="5897FDB7" wp14:editId="0187721B">
          <wp:extent cx="1800225" cy="4572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6AF">
      <w:tab/>
    </w:r>
    <w:r w:rsidR="00BA16AF">
      <w:tab/>
    </w:r>
    <w:r w:rsidR="00BA16AF">
      <w:tab/>
      <w:t xml:space="preserve">          </w:t>
    </w:r>
    <w:r w:rsidR="00BA16AF">
      <w:tab/>
    </w:r>
    <w:r w:rsidR="00BA16AF">
      <w:tab/>
    </w:r>
    <w:r w:rsidR="00BA16AF">
      <w:tab/>
    </w:r>
    <w:r w:rsidR="00BA16AF">
      <w:tab/>
    </w:r>
    <w:r w:rsidR="00BA16AF">
      <w:tab/>
      <w:t xml:space="preserve">              </w:t>
    </w:r>
    <w:r>
      <w:rPr>
        <w:noProof/>
      </w:rPr>
      <w:drawing>
        <wp:inline distT="0" distB="0" distL="0" distR="0" wp14:anchorId="59ED2D38" wp14:editId="11C0D98F">
          <wp:extent cx="800100" cy="5619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5EEA0" w14:textId="16DB2F6C" w:rsidR="00BA16AF" w:rsidRDefault="009362D8" w:rsidP="00BA16AF">
    <w:pPr>
      <w:ind w:left="-284" w:right="-319"/>
      <w:jc w:val="both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921345" wp14:editId="4B2CF5B6">
              <wp:simplePos x="0" y="0"/>
              <wp:positionH relativeFrom="column">
                <wp:posOffset>-100965</wp:posOffset>
              </wp:positionH>
              <wp:positionV relativeFrom="paragraph">
                <wp:posOffset>139065</wp:posOffset>
              </wp:positionV>
              <wp:extent cx="6410325" cy="0"/>
              <wp:effectExtent l="13335" t="5715" r="5715" b="13335"/>
              <wp:wrapNone/>
              <wp:docPr id="134713661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7F3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.95pt;margin-top:10.95pt;width:50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9ZtgEAAFYDAAAOAAAAZHJzL2Uyb0RvYy54bWysU8Fu2zAMvQ/YPwi6L7aztdi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m8/NPX75Y0U&#10;6hKroL0kBuL4xeAk8qGTHAnsMMYNep9GitSUMnB45JhpQXtJyFU9PljnymSdF3MnP92kOjnC6KzO&#10;weLQsNs4EgfIu1G+0uOrZ4R7rwvYaEB/Pp8jWPdyTsWdP0uT1cirx+0O9WlLF8nS8ArL86Ll7fjT&#10;L9m/f4f1LwAAAP//AwBQSwMEFAAGAAgAAAAhAF3u5ZDeAAAACQEAAA8AAABkcnMvZG93bnJldi54&#10;bWxMj8FuwjAMhu9Ie4fIk3ZBkLYTaC1NEZq0w44DpF1D47VljVM1Ke14+nniwE6W7U+/P+fbybbi&#10;gr1vHCmIlxEIpNKZhioFx8Pb4gWED5qMbh2hgh/0sC0eZrnOjBvpAy/7UAkOIZ9pBXUIXSalL2u0&#10;2i9dh8S7L9dbHbjtK2l6PXK4bWUSRWtpdUN8odYdvtZYfu8HqwD9sIqjXWqr4/t1nH8m1/PYHZR6&#10;epx2GxABp3CH4U+f1aFgp5MbyHjRKljEq5RRBUnMlYE0fV6DON0Gssjl/w+KXwAAAP//AwBQSwEC&#10;LQAUAAYACAAAACEAtoM4kv4AAADhAQAAEwAAAAAAAAAAAAAAAAAAAAAAW0NvbnRlbnRfVHlwZXNd&#10;LnhtbFBLAQItABQABgAIAAAAIQA4/SH/1gAAAJQBAAALAAAAAAAAAAAAAAAAAC8BAABfcmVscy8u&#10;cmVsc1BLAQItABQABgAIAAAAIQBYhq9ZtgEAAFYDAAAOAAAAAAAAAAAAAAAAAC4CAABkcnMvZTJv&#10;RG9jLnhtbFBLAQItABQABgAIAAAAIQBd7uWQ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4D1"/>
    <w:multiLevelType w:val="hybridMultilevel"/>
    <w:tmpl w:val="2E9C61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A11FC"/>
    <w:multiLevelType w:val="hybridMultilevel"/>
    <w:tmpl w:val="5080C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2E0D"/>
    <w:multiLevelType w:val="hybridMultilevel"/>
    <w:tmpl w:val="9078B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A1F6E"/>
    <w:multiLevelType w:val="hybridMultilevel"/>
    <w:tmpl w:val="FFC273A2"/>
    <w:lvl w:ilvl="0" w:tplc="8C7CDF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510F"/>
    <w:multiLevelType w:val="hybridMultilevel"/>
    <w:tmpl w:val="1F52062C"/>
    <w:lvl w:ilvl="0" w:tplc="CAFA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01367">
    <w:abstractNumId w:val="3"/>
  </w:num>
  <w:num w:numId="2" w16cid:durableId="1943102861">
    <w:abstractNumId w:val="2"/>
  </w:num>
  <w:num w:numId="3" w16cid:durableId="353380906">
    <w:abstractNumId w:val="1"/>
  </w:num>
  <w:num w:numId="4" w16cid:durableId="1159611868">
    <w:abstractNumId w:val="4"/>
  </w:num>
  <w:num w:numId="5" w16cid:durableId="1527988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D"/>
    <w:rsid w:val="00017709"/>
    <w:rsid w:val="00020C4F"/>
    <w:rsid w:val="000270B9"/>
    <w:rsid w:val="000302B5"/>
    <w:rsid w:val="0007157F"/>
    <w:rsid w:val="000A6D7A"/>
    <w:rsid w:val="000B3B68"/>
    <w:rsid w:val="000C578D"/>
    <w:rsid w:val="000D6E9A"/>
    <w:rsid w:val="000E0239"/>
    <w:rsid w:val="000E2C9E"/>
    <w:rsid w:val="000E6B5A"/>
    <w:rsid w:val="000E7D1C"/>
    <w:rsid w:val="000F1754"/>
    <w:rsid w:val="000F2BDD"/>
    <w:rsid w:val="000F4126"/>
    <w:rsid w:val="000F58EC"/>
    <w:rsid w:val="000F6E55"/>
    <w:rsid w:val="00117C5D"/>
    <w:rsid w:val="0012712F"/>
    <w:rsid w:val="00136C03"/>
    <w:rsid w:val="0015328C"/>
    <w:rsid w:val="00157A6E"/>
    <w:rsid w:val="00165949"/>
    <w:rsid w:val="00166026"/>
    <w:rsid w:val="00170DCC"/>
    <w:rsid w:val="00186DA5"/>
    <w:rsid w:val="001A33ED"/>
    <w:rsid w:val="001B1C4A"/>
    <w:rsid w:val="001B3353"/>
    <w:rsid w:val="001E2F41"/>
    <w:rsid w:val="001E4B00"/>
    <w:rsid w:val="001F46FA"/>
    <w:rsid w:val="00202790"/>
    <w:rsid w:val="00204F7D"/>
    <w:rsid w:val="002073E6"/>
    <w:rsid w:val="002121E1"/>
    <w:rsid w:val="002230B6"/>
    <w:rsid w:val="00256E2D"/>
    <w:rsid w:val="00266447"/>
    <w:rsid w:val="00271589"/>
    <w:rsid w:val="00271CA7"/>
    <w:rsid w:val="002915CD"/>
    <w:rsid w:val="00294CBA"/>
    <w:rsid w:val="002A4D8D"/>
    <w:rsid w:val="002A6A83"/>
    <w:rsid w:val="002A7404"/>
    <w:rsid w:val="002D6648"/>
    <w:rsid w:val="002E04FE"/>
    <w:rsid w:val="002E165F"/>
    <w:rsid w:val="002E5FC0"/>
    <w:rsid w:val="002F2221"/>
    <w:rsid w:val="0030726C"/>
    <w:rsid w:val="00330A89"/>
    <w:rsid w:val="00344A6E"/>
    <w:rsid w:val="003604B8"/>
    <w:rsid w:val="00371259"/>
    <w:rsid w:val="00372DAB"/>
    <w:rsid w:val="00391044"/>
    <w:rsid w:val="00397F73"/>
    <w:rsid w:val="003A55C4"/>
    <w:rsid w:val="003E62BD"/>
    <w:rsid w:val="00414C72"/>
    <w:rsid w:val="00422AB1"/>
    <w:rsid w:val="00430967"/>
    <w:rsid w:val="00430D33"/>
    <w:rsid w:val="00437B7C"/>
    <w:rsid w:val="00452955"/>
    <w:rsid w:val="004539FD"/>
    <w:rsid w:val="0048458D"/>
    <w:rsid w:val="00485044"/>
    <w:rsid w:val="00485E7E"/>
    <w:rsid w:val="00490F16"/>
    <w:rsid w:val="004A07B7"/>
    <w:rsid w:val="004A3BE8"/>
    <w:rsid w:val="004C0D03"/>
    <w:rsid w:val="004C173E"/>
    <w:rsid w:val="004C63DE"/>
    <w:rsid w:val="004D76E8"/>
    <w:rsid w:val="004F5891"/>
    <w:rsid w:val="0050493B"/>
    <w:rsid w:val="00526F78"/>
    <w:rsid w:val="005275E4"/>
    <w:rsid w:val="0053224D"/>
    <w:rsid w:val="00546434"/>
    <w:rsid w:val="00550A2A"/>
    <w:rsid w:val="005777B1"/>
    <w:rsid w:val="0058096E"/>
    <w:rsid w:val="005A77FE"/>
    <w:rsid w:val="005B664B"/>
    <w:rsid w:val="005B6E3C"/>
    <w:rsid w:val="005C1CC8"/>
    <w:rsid w:val="005D020B"/>
    <w:rsid w:val="005D0E55"/>
    <w:rsid w:val="005D28BB"/>
    <w:rsid w:val="005D2DBC"/>
    <w:rsid w:val="005E127D"/>
    <w:rsid w:val="00604B3D"/>
    <w:rsid w:val="006060C8"/>
    <w:rsid w:val="00611B1D"/>
    <w:rsid w:val="00623734"/>
    <w:rsid w:val="00623929"/>
    <w:rsid w:val="00624C75"/>
    <w:rsid w:val="006255A4"/>
    <w:rsid w:val="006374F8"/>
    <w:rsid w:val="0064115F"/>
    <w:rsid w:val="00641905"/>
    <w:rsid w:val="00642294"/>
    <w:rsid w:val="00652AEB"/>
    <w:rsid w:val="00652E96"/>
    <w:rsid w:val="0066222F"/>
    <w:rsid w:val="00664225"/>
    <w:rsid w:val="0067152C"/>
    <w:rsid w:val="00673E79"/>
    <w:rsid w:val="0069278D"/>
    <w:rsid w:val="00694211"/>
    <w:rsid w:val="006947CF"/>
    <w:rsid w:val="006961AB"/>
    <w:rsid w:val="006A3360"/>
    <w:rsid w:val="006B0188"/>
    <w:rsid w:val="006C1297"/>
    <w:rsid w:val="006C1F75"/>
    <w:rsid w:val="00701ED5"/>
    <w:rsid w:val="007033DD"/>
    <w:rsid w:val="00710E3C"/>
    <w:rsid w:val="007435AF"/>
    <w:rsid w:val="00770807"/>
    <w:rsid w:val="00783F28"/>
    <w:rsid w:val="00790320"/>
    <w:rsid w:val="007D11FC"/>
    <w:rsid w:val="007D180D"/>
    <w:rsid w:val="007D21B5"/>
    <w:rsid w:val="007E18D1"/>
    <w:rsid w:val="007E205D"/>
    <w:rsid w:val="007E7E37"/>
    <w:rsid w:val="008016EC"/>
    <w:rsid w:val="008063F1"/>
    <w:rsid w:val="00826115"/>
    <w:rsid w:val="008506AE"/>
    <w:rsid w:val="008562D2"/>
    <w:rsid w:val="008801C6"/>
    <w:rsid w:val="0088164F"/>
    <w:rsid w:val="00896DDC"/>
    <w:rsid w:val="00896DF6"/>
    <w:rsid w:val="008F4402"/>
    <w:rsid w:val="0090602D"/>
    <w:rsid w:val="009145EF"/>
    <w:rsid w:val="00916C1F"/>
    <w:rsid w:val="0092244C"/>
    <w:rsid w:val="00923CE3"/>
    <w:rsid w:val="009362D8"/>
    <w:rsid w:val="0094764E"/>
    <w:rsid w:val="00954149"/>
    <w:rsid w:val="00956C66"/>
    <w:rsid w:val="0097457C"/>
    <w:rsid w:val="00980AA1"/>
    <w:rsid w:val="009869A5"/>
    <w:rsid w:val="009969E8"/>
    <w:rsid w:val="009A05B4"/>
    <w:rsid w:val="009A5D7B"/>
    <w:rsid w:val="009B1BCD"/>
    <w:rsid w:val="009B2DDD"/>
    <w:rsid w:val="009B3E3F"/>
    <w:rsid w:val="009F1479"/>
    <w:rsid w:val="009F15BE"/>
    <w:rsid w:val="00A2364B"/>
    <w:rsid w:val="00A2482F"/>
    <w:rsid w:val="00A30568"/>
    <w:rsid w:val="00A4187F"/>
    <w:rsid w:val="00A42496"/>
    <w:rsid w:val="00A43547"/>
    <w:rsid w:val="00A55429"/>
    <w:rsid w:val="00A63B3B"/>
    <w:rsid w:val="00A644AC"/>
    <w:rsid w:val="00A67003"/>
    <w:rsid w:val="00A865D8"/>
    <w:rsid w:val="00A91DD7"/>
    <w:rsid w:val="00A94F63"/>
    <w:rsid w:val="00AA1E8D"/>
    <w:rsid w:val="00AA49F0"/>
    <w:rsid w:val="00AB5D31"/>
    <w:rsid w:val="00AC6DE8"/>
    <w:rsid w:val="00AD1A51"/>
    <w:rsid w:val="00AD37D5"/>
    <w:rsid w:val="00AF283A"/>
    <w:rsid w:val="00AF42C5"/>
    <w:rsid w:val="00AF47BF"/>
    <w:rsid w:val="00B02361"/>
    <w:rsid w:val="00B02F9F"/>
    <w:rsid w:val="00B04307"/>
    <w:rsid w:val="00B10C83"/>
    <w:rsid w:val="00B15983"/>
    <w:rsid w:val="00B27D22"/>
    <w:rsid w:val="00B3015D"/>
    <w:rsid w:val="00B3507E"/>
    <w:rsid w:val="00B40C88"/>
    <w:rsid w:val="00B41F4B"/>
    <w:rsid w:val="00B460AA"/>
    <w:rsid w:val="00B46AA7"/>
    <w:rsid w:val="00B51A22"/>
    <w:rsid w:val="00B55284"/>
    <w:rsid w:val="00B57E62"/>
    <w:rsid w:val="00B6690C"/>
    <w:rsid w:val="00B8261B"/>
    <w:rsid w:val="00BA16AF"/>
    <w:rsid w:val="00BB2EE2"/>
    <w:rsid w:val="00BC690A"/>
    <w:rsid w:val="00C0557A"/>
    <w:rsid w:val="00C12594"/>
    <w:rsid w:val="00C31D7A"/>
    <w:rsid w:val="00C33156"/>
    <w:rsid w:val="00C41784"/>
    <w:rsid w:val="00C46045"/>
    <w:rsid w:val="00C54303"/>
    <w:rsid w:val="00C55E42"/>
    <w:rsid w:val="00C578EB"/>
    <w:rsid w:val="00C652A6"/>
    <w:rsid w:val="00C86ACB"/>
    <w:rsid w:val="00C871E8"/>
    <w:rsid w:val="00CA7D92"/>
    <w:rsid w:val="00CB0FF0"/>
    <w:rsid w:val="00CC3561"/>
    <w:rsid w:val="00CD2E5D"/>
    <w:rsid w:val="00CD7137"/>
    <w:rsid w:val="00CE1D73"/>
    <w:rsid w:val="00D13163"/>
    <w:rsid w:val="00D2484D"/>
    <w:rsid w:val="00D26713"/>
    <w:rsid w:val="00D462FF"/>
    <w:rsid w:val="00D47D3E"/>
    <w:rsid w:val="00D55FAB"/>
    <w:rsid w:val="00D564B4"/>
    <w:rsid w:val="00D63610"/>
    <w:rsid w:val="00D76268"/>
    <w:rsid w:val="00D94963"/>
    <w:rsid w:val="00DB446F"/>
    <w:rsid w:val="00DD09E0"/>
    <w:rsid w:val="00DD251C"/>
    <w:rsid w:val="00DD70C1"/>
    <w:rsid w:val="00DD7AAB"/>
    <w:rsid w:val="00DF1C32"/>
    <w:rsid w:val="00E136B9"/>
    <w:rsid w:val="00E2652F"/>
    <w:rsid w:val="00E269B9"/>
    <w:rsid w:val="00E31B84"/>
    <w:rsid w:val="00E42F86"/>
    <w:rsid w:val="00E45E95"/>
    <w:rsid w:val="00E5231F"/>
    <w:rsid w:val="00E74CE4"/>
    <w:rsid w:val="00E8401D"/>
    <w:rsid w:val="00E97C19"/>
    <w:rsid w:val="00EB1CBB"/>
    <w:rsid w:val="00EB224A"/>
    <w:rsid w:val="00EB3EB5"/>
    <w:rsid w:val="00ED0FFE"/>
    <w:rsid w:val="00ED2531"/>
    <w:rsid w:val="00ED3D89"/>
    <w:rsid w:val="00EF63B8"/>
    <w:rsid w:val="00F037DC"/>
    <w:rsid w:val="00F04AC2"/>
    <w:rsid w:val="00F05F80"/>
    <w:rsid w:val="00F2094F"/>
    <w:rsid w:val="00F23431"/>
    <w:rsid w:val="00F27BFF"/>
    <w:rsid w:val="00F4469F"/>
    <w:rsid w:val="00F73B22"/>
    <w:rsid w:val="00F806EF"/>
    <w:rsid w:val="00F82AA7"/>
    <w:rsid w:val="00F846F3"/>
    <w:rsid w:val="00F849A1"/>
    <w:rsid w:val="00F84D04"/>
    <w:rsid w:val="00F851F7"/>
    <w:rsid w:val="00FA45BB"/>
    <w:rsid w:val="00FC0DE1"/>
    <w:rsid w:val="00FC4E6D"/>
    <w:rsid w:val="00FD0FD1"/>
    <w:rsid w:val="00FD207B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6F0FD"/>
  <w15:chartTrackingRefBased/>
  <w15:docId w15:val="{E81532EA-9260-4A09-BD8D-5A1E5C33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1A51"/>
    <w:pPr>
      <w:keepNext/>
      <w:framePr w:w="6820" w:h="1315" w:hSpace="141" w:wrap="auto" w:vAnchor="text" w:hAnchor="page" w:x="4014" w:y="1"/>
      <w:jc w:val="center"/>
      <w:outlineLvl w:val="0"/>
    </w:pPr>
    <w:rPr>
      <w:rFonts w:ascii="Arial" w:hAnsi="Arial" w:cs="Arial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7457C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D564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AD1A51"/>
    <w:rPr>
      <w:color w:val="0000FF"/>
      <w:u w:val="single"/>
    </w:rPr>
  </w:style>
  <w:style w:type="paragraph" w:styleId="Stopka">
    <w:name w:val="footer"/>
    <w:basedOn w:val="Normalny"/>
    <w:rsid w:val="00ED3D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3D89"/>
  </w:style>
  <w:style w:type="paragraph" w:styleId="Nagwek">
    <w:name w:val="header"/>
    <w:basedOn w:val="Normalny"/>
    <w:link w:val="NagwekZnak"/>
    <w:rsid w:val="006C1F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C1F75"/>
    <w:rPr>
      <w:sz w:val="24"/>
      <w:szCs w:val="24"/>
    </w:rPr>
  </w:style>
  <w:style w:type="character" w:styleId="Wzmianka">
    <w:name w:val="Mention"/>
    <w:uiPriority w:val="99"/>
    <w:semiHidden/>
    <w:unhideWhenUsed/>
    <w:rsid w:val="00A30568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2F2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1">
    <w:name w:val="Table Grid 1"/>
    <w:basedOn w:val="Standardowy"/>
    <w:rsid w:val="00652E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zierzoniow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sekretariat@pupdzierzo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29EA-70B3-4A01-A9A1-6B570A43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FUNDUSZ PRACY i Europejski Fundusz Społeczny 2009r</vt:lpstr>
    </vt:vector>
  </TitlesOfParts>
  <Company/>
  <LinksUpToDate>false</LinksUpToDate>
  <CharactersWithSpaces>1290</CharactersWithSpaces>
  <SharedDoc>false</SharedDoc>
  <HLinks>
    <vt:vector size="12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mailto:sekretariat@dzierzoniow.praca.gov.pl</vt:lpwstr>
      </vt:variant>
      <vt:variant>
        <vt:lpwstr/>
      </vt:variant>
      <vt:variant>
        <vt:i4>4522097</vt:i4>
      </vt:variant>
      <vt:variant>
        <vt:i4>2</vt:i4>
      </vt:variant>
      <vt:variant>
        <vt:i4>0</vt:i4>
      </vt:variant>
      <vt:variant>
        <vt:i4>5</vt:i4>
      </vt:variant>
      <vt:variant>
        <vt:lpwstr>mailto:sekretariat@pupdzierzoniow.pl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PRACY i Europejski Fundusz Społeczny 2009r</dc:title>
  <dc:subject/>
  <dc:creator>pup</dc:creator>
  <cp:keywords/>
  <cp:lastModifiedBy>PUP Dzierżoniów</cp:lastModifiedBy>
  <cp:revision>4</cp:revision>
  <cp:lastPrinted>2024-09-18T12:32:00Z</cp:lastPrinted>
  <dcterms:created xsi:type="dcterms:W3CDTF">2024-09-17T10:15:00Z</dcterms:created>
  <dcterms:modified xsi:type="dcterms:W3CDTF">2024-09-18T12:32:00Z</dcterms:modified>
</cp:coreProperties>
</file>